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108E077" w:rsidR="0053392B" w:rsidRPr="006E4585" w:rsidRDefault="002731FD" w:rsidP="0053392B">
      <w:pPr>
        <w:ind w:left="-1440"/>
      </w:pPr>
      <w:r w:rsidRPr="006E4585">
        <w:rPr>
          <w:bCs w:val="0"/>
          <w:noProof/>
          <w:rtl/>
        </w:rPr>
        <mc:AlternateContent>
          <mc:Choice Requires="wps">
            <w:drawing>
              <wp:anchor distT="45720" distB="45720" distL="114300" distR="114300" simplePos="0" relativeHeight="251672576" behindDoc="0" locked="0" layoutInCell="1" allowOverlap="1" wp14:anchorId="733BBB02" wp14:editId="0B2A595B">
                <wp:simplePos x="0" y="0"/>
                <wp:positionH relativeFrom="margin">
                  <wp:posOffset>2987675</wp:posOffset>
                </wp:positionH>
                <wp:positionV relativeFrom="paragraph">
                  <wp:posOffset>-6350</wp:posOffset>
                </wp:positionV>
                <wp:extent cx="295951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519" cy="1404620"/>
                        </a:xfrm>
                        <a:prstGeom prst="rect">
                          <a:avLst/>
                        </a:prstGeom>
                        <a:noFill/>
                        <a:ln w="9525">
                          <a:noFill/>
                          <a:miter lim="800000"/>
                          <a:headEnd/>
                          <a:tailEnd/>
                        </a:ln>
                      </wps:spPr>
                      <wps:txbx>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“Retraso en la autorización”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3BBB02" id="_x0000_t202" coordsize="21600,21600" o:spt="202" path="m,l,21600r21600,l21600,xe">
                <v:stroke joinstyle="miter"/>
                <v:path gradientshapeok="t" o:connecttype="rect"/>
              </v:shapetype>
              <v:shape id="Text Box 2" o:spid="_x0000_s1026" type="#_x0000_t202" style="position:absolute;left:0;text-align:left;margin-left:235.25pt;margin-top:-.5pt;width:233.0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" filled="f" stroked="f">
                <v:textbox style="mso-fit-shape-to-text:t">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“Retraso en la autorización”</w:t>
                      </w:r>
                    </w:p>
                  </w:txbxContent>
                </v:textbox>
                <w10:wrap anchorx="margin"/>
              </v:shape>
            </w:pict>
          </mc:Fallback>
        </mc:AlternateContent>
      </w:r>
      <w:r w:rsidRPr="006E4585">
        <w:rPr>
          <w:bCs w:val="0"/>
          <w:noProof/>
          <w:lang w:val="es"/>
        </w:rPr>
        <mc:AlternateContent>
          <mc:Choice Requires="wps">
            <w:drawing>
              <wp:anchor distT="0" distB="0" distL="114300" distR="114300" simplePos="0" relativeHeight="251665408" behindDoc="0" locked="0" layoutInCell="1" allowOverlap="1" wp14:anchorId="19A58056" wp14:editId="53B434C0">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6E4585" w:rsidRDefault="007C2E97" w:rsidP="007C2E97">
                            <w:pPr>
                              <w:spacing w:after="0" w:line="240" w:lineRule="auto"/>
                              <w:jc w:val="right"/>
                              <w:rPr>
                                <w:color w:val="255AA8"/>
                                <w:sz w:val="18"/>
                                <w:szCs w:val="18"/>
                              </w:rPr>
                            </w:pPr>
                            <w:r w:rsidRPr="006E4585">
                              <w:rPr>
                                <w:bCs w:val="0"/>
                                <w:color w:val="255AA8"/>
                                <w:sz w:val="18"/>
                                <w:szCs w:val="18"/>
                              </w:rPr>
                              <w:t xml:space="preserve">550 Hospitality Lane, San Bernardino, CA 92415-0026   </w:t>
                            </w:r>
                            <w:r w:rsidRPr="006E4585">
                              <w:rPr>
                                <w:bCs w:val="0"/>
                                <w:color w:val="255AA8"/>
                                <w:sz w:val="20"/>
                                <w:szCs w:val="20"/>
                              </w:rPr>
                              <w:t>|</w:t>
                            </w:r>
                            <w:r w:rsidRPr="006E4585">
                              <w:rPr>
                                <w:bCs w:val="0"/>
                                <w:color w:val="255AA8"/>
                                <w:sz w:val="18"/>
                                <w:szCs w:val="18"/>
                              </w:rPr>
                              <w:t xml:space="preserve">   Phone: 909.252.5142   Fax: 909.890.0435</w:t>
                            </w:r>
                          </w:p>
                          <w:p w14:paraId="19A58072" w14:textId="1D2B1557" w:rsidR="0053392B" w:rsidRPr="006E4585"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6E4585" w:rsidRDefault="007C2E97" w:rsidP="007C2E97">
                      <w:pPr>
                        <w:spacing w:after="0" w:line="240" w:lineRule="auto"/>
                        <w:jc w:val="right"/>
                        <w:rPr>
                          <w:color w:val="255AA8"/>
                          <w:sz w:val="18"/>
                          <w:szCs w:val="18"/>
                        </w:rPr>
                      </w:pPr>
                      <w:r w:rsidRPr="006E4585">
                        <w:rPr>
                          <w:bCs w:val="0"/>
                          <w:color w:val="255AA8"/>
                          <w:sz w:val="18"/>
                          <w:szCs w:val="18"/>
                        </w:rPr>
                        <w:t xml:space="preserve">550 Hospitality Lane, San Bernardino, CA 92415-0026   </w:t>
                      </w:r>
                      <w:r w:rsidRPr="006E4585">
                        <w:rPr>
                          <w:bCs w:val="0"/>
                          <w:color w:val="255AA8"/>
                          <w:sz w:val="20"/>
                          <w:szCs w:val="20"/>
                        </w:rPr>
                        <w:t>|</w:t>
                      </w:r>
                      <w:r w:rsidRPr="006E4585">
                        <w:rPr>
                          <w:bCs w:val="0"/>
                          <w:color w:val="255AA8"/>
                          <w:sz w:val="18"/>
                          <w:szCs w:val="18"/>
                        </w:rPr>
                        <w:t xml:space="preserve">   Phone: 909.252.5142   Fax: 909.890.0435</w:t>
                      </w:r>
                    </w:p>
                    <w:p w14:paraId="19A58072" w14:textId="1D2B1557" w:rsidR="0053392B" w:rsidRPr="006E4585" w:rsidRDefault="0053392B" w:rsidP="008C3691">
                      <w:pPr>
                        <w:spacing w:after="0" w:line="240" w:lineRule="auto"/>
                        <w:jc w:val="right"/>
                        <w:rPr>
                          <w:color w:val="255AA8"/>
                          <w:sz w:val="18"/>
                          <w:szCs w:val="18"/>
                        </w:rPr>
                      </w:pPr>
                    </w:p>
                  </w:txbxContent>
                </v:textbox>
              </v:shape>
            </w:pict>
          </mc:Fallback>
        </mc:AlternateContent>
      </w:r>
    </w:p>
    <w:p w14:paraId="4E21DFE3" w14:textId="2B4995E9" w:rsidR="00AF2F85" w:rsidRPr="006E4585" w:rsidRDefault="000269FD" w:rsidP="0032568F">
      <w:pPr>
        <w:spacing w:after="120"/>
        <w:ind w:left="9360"/>
        <w:rPr>
          <w:b/>
          <w:sz w:val="18"/>
          <w:szCs w:val="18"/>
        </w:rPr>
      </w:pPr>
      <w:r w:rsidRPr="006E4585">
        <w:rPr>
          <w:bCs w:val="0"/>
          <w:lang w:val="es"/>
        </w:rPr>
        <w:t xml:space="preserve">         </w:t>
      </w:r>
    </w:p>
    <w:p w14:paraId="7870F647" w14:textId="21CDE244" w:rsidR="00FA08AD" w:rsidRPr="006E4585" w:rsidRDefault="00FA08AD" w:rsidP="00FA08AD">
      <w:pPr>
        <w:ind w:left="-1440"/>
        <w:rPr>
          <w:b/>
          <w:sz w:val="18"/>
          <w:szCs w:val="18"/>
        </w:rPr>
      </w:pPr>
      <w:r w:rsidRPr="006E4585">
        <w:rPr>
          <w:bCs w:val="0"/>
          <w:lang w:val="es"/>
        </w:rPr>
        <w:t xml:space="preserve">  </w:t>
      </w:r>
    </w:p>
    <w:p w14:paraId="665409F6" w14:textId="77777777" w:rsidR="002A0F8D" w:rsidRPr="006E4585" w:rsidRDefault="002A0F8D" w:rsidP="002A0F8D">
      <w:pPr>
        <w:spacing w:after="0" w:line="265" w:lineRule="auto"/>
        <w:ind w:left="15" w:hanging="10"/>
        <w:jc w:val="center"/>
        <w:rPr>
          <w:rFonts w:eastAsia="Arial"/>
        </w:rPr>
      </w:pPr>
      <w:r w:rsidRPr="006E4585">
        <w:rPr>
          <w:rFonts w:eastAsia="Arial"/>
          <w:b/>
          <w:lang w:val="es"/>
        </w:rPr>
        <w:t xml:space="preserve">AVISO DE DETERMINACIÓN ADVERSA PARA BENEFICIOS </w:t>
      </w:r>
    </w:p>
    <w:p w14:paraId="410F1B14" w14:textId="77777777" w:rsidR="002A0F8D" w:rsidRPr="006E4585" w:rsidRDefault="002A0F8D" w:rsidP="002A0F8D">
      <w:pPr>
        <w:spacing w:after="522" w:line="265" w:lineRule="auto"/>
        <w:ind w:left="15" w:right="2" w:hanging="10"/>
        <w:jc w:val="center"/>
        <w:rPr>
          <w:rFonts w:eastAsia="Arial"/>
          <w:bCs w:val="0"/>
        </w:rPr>
      </w:pPr>
      <w:r w:rsidRPr="006E4585">
        <w:rPr>
          <w:rFonts w:eastAsia="Arial"/>
          <w:b/>
          <w:lang w:val="es"/>
        </w:rPr>
        <w:t xml:space="preserve">Acerca de su solicitud de tratamiento </w:t>
      </w:r>
    </w:p>
    <w:sdt>
      <w:sdtPr>
        <w:rPr>
          <w:rStyle w:val="DBH"/>
        </w:rPr>
        <w:id w:val="1819452780"/>
        <w:lock w:val="sdtLocked"/>
        <w:placeholder>
          <w:docPart w:val="0C0B0473CA2E46D8BCA8C2530958B9FC"/>
        </w:placeholder>
        <w:showingPlcHdr/>
        <w:text w:multiLine="1"/>
      </w:sdtPr>
      <w:sdtEndPr>
        <w:rPr>
          <w:rStyle w:val="DefaultParagraphFont"/>
          <w:rFonts w:ascii="Calibri" w:eastAsia="Calibri" w:hAnsi="Calibri" w:cs="Calibri"/>
          <w:iCs/>
          <w:sz w:val="24"/>
        </w:rPr>
      </w:sdtEndPr>
      <w:sdtContent>
        <w:p w14:paraId="24CF0498" w14:textId="77777777" w:rsidR="00610171" w:rsidRPr="006E4585" w:rsidRDefault="00610171" w:rsidP="00610171">
          <w:pPr>
            <w:spacing w:after="274" w:line="251" w:lineRule="auto"/>
            <w:ind w:left="-5" w:hanging="10"/>
            <w:rPr>
              <w:rFonts w:ascii="Calibri" w:eastAsia="Calibri" w:hAnsi="Calibri" w:cs="Calibri"/>
              <w:iCs/>
            </w:rPr>
          </w:pPr>
          <w:r w:rsidRPr="006E4585">
            <w:rPr>
              <w:bCs w:val="0"/>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610171" w:rsidRPr="006E4585" w14:paraId="0865AD6B" w14:textId="77777777" w:rsidTr="00D64CD7">
        <w:trPr>
          <w:trHeight w:val="271"/>
        </w:trPr>
        <w:sdt>
          <w:sdtPr>
            <w:rPr>
              <w:rStyle w:val="DBH"/>
            </w:rPr>
            <w:id w:val="-485245943"/>
            <w:lock w:val="sdtLocked"/>
            <w:placeholder>
              <w:docPart w:val="72343BED3BB04216948357C3C6D77747"/>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34EFF3A4" w14:textId="77777777" w:rsidR="00610171" w:rsidRPr="006E4585" w:rsidRDefault="00610171" w:rsidP="00610171">
                <w:pPr>
                  <w:spacing w:line="259" w:lineRule="auto"/>
                  <w:rPr>
                    <w:rFonts w:ascii="Calibri" w:eastAsia="Calibri" w:hAnsi="Calibri" w:cs="Calibri"/>
                  </w:rPr>
                </w:pPr>
                <w:r w:rsidRPr="006E4585">
                  <w:rPr>
                    <w:bCs w:val="0"/>
                    <w:iCs w:val="0"/>
                    <w:color w:val="808080"/>
                  </w:rPr>
                  <w:t>Member’s Name</w:t>
                </w:r>
              </w:p>
            </w:tc>
          </w:sdtContent>
        </w:sdt>
        <w:sdt>
          <w:sdtPr>
            <w:rPr>
              <w:rStyle w:val="DBH"/>
            </w:rPr>
            <w:id w:val="271983815"/>
            <w:lock w:val="sdtLocked"/>
            <w:placeholder>
              <w:docPart w:val="E38A4D24649548698C5544CFC88A60EA"/>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462ABCC" w14:textId="77777777" w:rsidR="00610171" w:rsidRPr="006E4585" w:rsidRDefault="00610171" w:rsidP="00610171">
                <w:pPr>
                  <w:spacing w:line="259" w:lineRule="auto"/>
                  <w:jc w:val="both"/>
                  <w:rPr>
                    <w:rFonts w:ascii="Calibri" w:eastAsia="Calibri" w:hAnsi="Calibri" w:cs="Calibri"/>
                  </w:rPr>
                </w:pPr>
                <w:r w:rsidRPr="006E4585">
                  <w:rPr>
                    <w:bCs w:val="0"/>
                    <w:iCs w:val="0"/>
                    <w:color w:val="808080"/>
                  </w:rPr>
                  <w:t>Treating Provider’s Name</w:t>
                </w:r>
              </w:p>
            </w:tc>
          </w:sdtContent>
        </w:sdt>
      </w:tr>
      <w:tr w:rsidR="00610171" w:rsidRPr="006E4585" w14:paraId="1A665183" w14:textId="77777777" w:rsidTr="00D64CD7">
        <w:trPr>
          <w:trHeight w:val="276"/>
        </w:trPr>
        <w:sdt>
          <w:sdtPr>
            <w:rPr>
              <w:rStyle w:val="DBH"/>
            </w:rPr>
            <w:id w:val="80882833"/>
            <w:lock w:val="sdtLocked"/>
            <w:placeholder>
              <w:docPart w:val="5E91B476D0B64C6BACE82695F229CF47"/>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3FBAA289" w14:textId="77777777" w:rsidR="00610171" w:rsidRPr="006E4585" w:rsidRDefault="00610171" w:rsidP="00610171">
                <w:pPr>
                  <w:spacing w:line="259" w:lineRule="auto"/>
                  <w:rPr>
                    <w:rFonts w:ascii="Calibri" w:eastAsia="Calibri" w:hAnsi="Calibri" w:cs="Calibri"/>
                  </w:rPr>
                </w:pPr>
                <w:r w:rsidRPr="006E4585">
                  <w:rPr>
                    <w:bCs w:val="0"/>
                    <w:iCs w:val="0"/>
                    <w:color w:val="808080"/>
                  </w:rPr>
                  <w:t>Address</w:t>
                </w:r>
              </w:p>
            </w:tc>
          </w:sdtContent>
        </w:sdt>
        <w:sdt>
          <w:sdtPr>
            <w:rPr>
              <w:rStyle w:val="DBH"/>
            </w:rPr>
            <w:id w:val="395713642"/>
            <w:lock w:val="sdtLocked"/>
            <w:placeholder>
              <w:docPart w:val="3A5BB4BC4BBF4B91A60F52A2265B4484"/>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5FA323D" w14:textId="77777777" w:rsidR="00610171" w:rsidRPr="006E4585" w:rsidRDefault="00610171" w:rsidP="00610171">
                <w:pPr>
                  <w:spacing w:line="259" w:lineRule="auto"/>
                  <w:rPr>
                    <w:rFonts w:ascii="Calibri" w:eastAsia="Calibri" w:hAnsi="Calibri" w:cs="Calibri"/>
                  </w:rPr>
                </w:pPr>
                <w:r w:rsidRPr="006E4585">
                  <w:rPr>
                    <w:bCs w:val="0"/>
                    <w:iCs w:val="0"/>
                    <w:color w:val="808080"/>
                  </w:rPr>
                  <w:t>Address</w:t>
                </w:r>
              </w:p>
            </w:tc>
          </w:sdtContent>
        </w:sdt>
      </w:tr>
      <w:tr w:rsidR="00610171" w:rsidRPr="006E4585" w14:paraId="32D7FDD3" w14:textId="77777777" w:rsidTr="00D64CD7">
        <w:trPr>
          <w:trHeight w:val="273"/>
        </w:trPr>
        <w:sdt>
          <w:sdtPr>
            <w:rPr>
              <w:rStyle w:val="DBH"/>
            </w:rPr>
            <w:id w:val="259105987"/>
            <w:lock w:val="sdtLocked"/>
            <w:placeholder>
              <w:docPart w:val="8AB2A5AF369B4334BA4381539565FF4C"/>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6251D219" w14:textId="77777777" w:rsidR="00610171" w:rsidRPr="006E4585" w:rsidRDefault="00610171" w:rsidP="00610171">
                <w:pPr>
                  <w:spacing w:line="259" w:lineRule="auto"/>
                  <w:rPr>
                    <w:rFonts w:ascii="Calibri" w:eastAsia="Calibri" w:hAnsi="Calibri" w:cs="Calibri"/>
                  </w:rPr>
                </w:pPr>
                <w:r w:rsidRPr="006E4585">
                  <w:rPr>
                    <w:bCs w:val="0"/>
                    <w:iCs w:val="0"/>
                    <w:color w:val="808080"/>
                  </w:rPr>
                  <w:t>City, State Zip</w:t>
                </w:r>
              </w:p>
            </w:tc>
          </w:sdtContent>
        </w:sdt>
        <w:sdt>
          <w:sdtPr>
            <w:rPr>
              <w:rStyle w:val="DBH"/>
            </w:rPr>
            <w:id w:val="1800797055"/>
            <w:lock w:val="sdtLocked"/>
            <w:placeholder>
              <w:docPart w:val="627F480A5A004E2EBE5389FA82A02900"/>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7F5FC2B" w14:textId="77777777" w:rsidR="00610171" w:rsidRPr="006E4585" w:rsidRDefault="00610171" w:rsidP="00610171">
                <w:pPr>
                  <w:spacing w:line="259" w:lineRule="auto"/>
                  <w:rPr>
                    <w:rFonts w:ascii="Calibri" w:eastAsia="Calibri" w:hAnsi="Calibri" w:cs="Calibri"/>
                  </w:rPr>
                </w:pPr>
                <w:r w:rsidRPr="006E4585">
                  <w:rPr>
                    <w:bCs w:val="0"/>
                    <w:iCs w:val="0"/>
                    <w:color w:val="808080"/>
                  </w:rPr>
                  <w:t>City, State Zip</w:t>
                </w:r>
              </w:p>
            </w:tc>
          </w:sdtContent>
        </w:sdt>
      </w:tr>
    </w:tbl>
    <w:p w14:paraId="23315967" w14:textId="77777777" w:rsidR="00610171" w:rsidRPr="006E4585" w:rsidRDefault="00610171" w:rsidP="00610171">
      <w:pPr>
        <w:tabs>
          <w:tab w:val="center" w:pos="1756"/>
        </w:tabs>
        <w:spacing w:after="235" w:line="264" w:lineRule="auto"/>
        <w:ind w:left="-15"/>
        <w:rPr>
          <w:rFonts w:eastAsia="Arial"/>
          <w:b/>
          <w:iCs/>
        </w:rPr>
      </w:pPr>
    </w:p>
    <w:p w14:paraId="373F7E6A" w14:textId="77777777" w:rsidR="00610171" w:rsidRPr="006E4585" w:rsidRDefault="00610171" w:rsidP="004A189E">
      <w:pPr>
        <w:tabs>
          <w:tab w:val="center" w:pos="1756"/>
        </w:tabs>
        <w:spacing w:after="235" w:line="264" w:lineRule="auto"/>
        <w:ind w:left="-15"/>
        <w:jc w:val="both"/>
        <w:rPr>
          <w:rFonts w:ascii="Calibri" w:eastAsia="Calibri" w:hAnsi="Calibri" w:cs="Calibri"/>
          <w:iCs/>
        </w:rPr>
      </w:pPr>
      <w:r w:rsidRPr="006E4585">
        <w:rPr>
          <w:b/>
          <w:lang w:val="es"/>
        </w:rPr>
        <w:t>Asunto:</w:t>
      </w:r>
      <w:r w:rsidRPr="006E4585">
        <w:rPr>
          <w:bCs w:val="0"/>
          <w:lang w:val="es"/>
        </w:rPr>
        <w:tab/>
      </w:r>
      <w:sdt>
        <w:sdtPr>
          <w:rPr>
            <w:rStyle w:val="DBH"/>
          </w:rPr>
          <w:id w:val="2137680410"/>
          <w:lock w:val="sdtLocked"/>
          <w:placeholder>
            <w:docPart w:val="3A84938D6AF7442FA8CBB4F9A1DEF5AB"/>
          </w:placeholder>
          <w:showingPlcHdr/>
          <w:text w:multiLine="1"/>
        </w:sdtPr>
        <w:sdtEndPr>
          <w:rPr>
            <w:rStyle w:val="DefaultParagraphFont"/>
            <w:b/>
            <w:iCs/>
            <w:sz w:val="24"/>
          </w:rPr>
        </w:sdtEndPr>
        <w:sdtContent>
          <w:r w:rsidRPr="006E4585">
            <w:rPr>
              <w:bCs w:val="0"/>
              <w:color w:val="808080"/>
            </w:rPr>
            <w:t>Service requested</w:t>
          </w:r>
        </w:sdtContent>
      </w:sdt>
    </w:p>
    <w:p w14:paraId="0F6F4944" w14:textId="0212E1FA" w:rsidR="002A0F8D" w:rsidRPr="006E4585" w:rsidRDefault="00000000" w:rsidP="004A189E">
      <w:pPr>
        <w:spacing w:after="265" w:line="249" w:lineRule="auto"/>
        <w:ind w:left="-5" w:hanging="10"/>
        <w:jc w:val="both"/>
        <w:rPr>
          <w:rFonts w:eastAsia="Arial"/>
        </w:rPr>
      </w:pPr>
      <w:sdt>
        <w:sdtPr>
          <w:rPr>
            <w:rStyle w:val="DBH"/>
          </w:rPr>
          <w:id w:val="920225015"/>
          <w:lock w:val="sdtLocked"/>
          <w:placeholder>
            <w:docPart w:val="D162F7B30416489AB9F3A7496B67A3F2"/>
          </w:placeholder>
          <w:showingPlcHdr/>
          <w:text w:multiLine="1"/>
        </w:sdtPr>
        <w:sdtEndPr>
          <w:rPr>
            <w:rStyle w:val="DefaultParagraphFont"/>
            <w:i/>
            <w:sz w:val="24"/>
          </w:rPr>
        </w:sdtEndPr>
        <w:sdtContent>
          <w:r w:rsidR="00122D90" w:rsidRPr="006E4585">
            <w:rPr>
              <w:rStyle w:val="PlaceholderText"/>
              <w:bCs w:val="0"/>
            </w:rPr>
            <w:t>You or your provider (Name of requesting provider)</w:t>
          </w:r>
        </w:sdtContent>
      </w:sdt>
      <w:r w:rsidR="00122D90" w:rsidRPr="006E4585">
        <w:rPr>
          <w:rStyle w:val="DBH"/>
          <w:bCs w:val="0"/>
        </w:rPr>
        <w:t xml:space="preserve"> </w:t>
      </w:r>
      <w:r w:rsidR="00122D90" w:rsidRPr="006E4585">
        <w:rPr>
          <w:rFonts w:eastAsia="Arial"/>
          <w:bCs w:val="0"/>
          <w:lang w:val="es"/>
        </w:rPr>
        <w:t xml:space="preserve">ha solicitado al Departamento de Salud </w:t>
      </w:r>
      <w:r w:rsidR="00530511" w:rsidRPr="00530511">
        <w:rPr>
          <w:rFonts w:eastAsia="Arial"/>
          <w:bCs w:val="0"/>
          <w:lang w:val="es"/>
        </w:rPr>
        <w:t>Conductual</w:t>
      </w:r>
      <w:r w:rsidR="00530511">
        <w:rPr>
          <w:rFonts w:eastAsia="Arial"/>
          <w:bCs w:val="0"/>
          <w:lang w:val="es"/>
        </w:rPr>
        <w:t xml:space="preserve"> </w:t>
      </w:r>
      <w:r w:rsidR="00122D90" w:rsidRPr="006E4585">
        <w:rPr>
          <w:rFonts w:eastAsia="Arial"/>
          <w:bCs w:val="0"/>
          <w:lang w:val="es"/>
        </w:rPr>
        <w:t>del Condado de San Bernardino (DBH) que obtenga o apruebe</w:t>
      </w:r>
      <w:sdt>
        <w:sdtPr>
          <w:rPr>
            <w:rStyle w:val="DBH"/>
          </w:rPr>
          <w:id w:val="845594998"/>
          <w:lock w:val="sdtLocked"/>
          <w:placeholder>
            <w:docPart w:val="E059466437B84DAAB2504A1F711B69B3"/>
          </w:placeholder>
          <w:showingPlcHdr/>
          <w:text w:multiLine="1"/>
        </w:sdtPr>
        <w:sdtEndPr>
          <w:rPr>
            <w:rStyle w:val="DefaultParagraphFont"/>
            <w:sz w:val="24"/>
          </w:rPr>
        </w:sdtEndPr>
        <w:sdtContent>
          <w:r w:rsidR="00122D90" w:rsidRPr="006E4585">
            <w:rPr>
              <w:rStyle w:val="PlaceholderText"/>
              <w:bCs w:val="0"/>
            </w:rPr>
            <w:t>Service requested</w:t>
          </w:r>
        </w:sdtContent>
      </w:sdt>
      <w:r w:rsidR="00122D90" w:rsidRPr="006E4585">
        <w:rPr>
          <w:rFonts w:eastAsia="Arial"/>
          <w:bCs w:val="0"/>
          <w:lang w:val="es"/>
        </w:rPr>
        <w:t xml:space="preserve"> . Nuestros registros muestran que usted solicitó servicios, o que se solicitaron servicios en su nombre, el</w:t>
      </w:r>
      <w:sdt>
        <w:sdtPr>
          <w:rPr>
            <w:rStyle w:val="DBH"/>
          </w:rPr>
          <w:id w:val="149408547"/>
          <w:lock w:val="sdtLocked"/>
          <w:placeholder>
            <w:docPart w:val="7C85295035B945B29A193FC96A5BB877"/>
          </w:placeholder>
          <w:showingPlcHdr/>
          <w:text w:multiLine="1"/>
        </w:sdtPr>
        <w:sdtEndPr>
          <w:rPr>
            <w:rStyle w:val="DefaultParagraphFont"/>
            <w:sz w:val="24"/>
          </w:rPr>
        </w:sdtEndPr>
        <w:sdtContent>
          <w:r w:rsidR="00122D90" w:rsidRPr="006E4585">
            <w:rPr>
              <w:rStyle w:val="PlaceholderText"/>
              <w:bCs w:val="0"/>
            </w:rPr>
            <w:t>date requested</w:t>
          </w:r>
        </w:sdtContent>
      </w:sdt>
      <w:r w:rsidR="00122D90" w:rsidRPr="006E4585">
        <w:rPr>
          <w:rFonts w:eastAsia="Arial"/>
          <w:bCs w:val="0"/>
          <w:lang w:val="es"/>
        </w:rPr>
        <w:t xml:space="preserve">. El Departamento de Salud Mental aún no ha tomado una decisión sobre la solicitud. </w:t>
      </w:r>
    </w:p>
    <w:p w14:paraId="3B5A5C97" w14:textId="3FF413DC" w:rsidR="002A0F8D" w:rsidRPr="006E4585" w:rsidRDefault="002A0F8D" w:rsidP="004A189E">
      <w:pPr>
        <w:spacing w:after="265" w:line="249" w:lineRule="auto"/>
        <w:ind w:left="-5" w:hanging="10"/>
        <w:jc w:val="both"/>
        <w:rPr>
          <w:rFonts w:eastAsia="Arial"/>
        </w:rPr>
      </w:pPr>
      <w:r w:rsidRPr="006E4585">
        <w:rPr>
          <w:rFonts w:eastAsia="Arial"/>
          <w:bCs w:val="0"/>
          <w:lang w:val="es"/>
        </w:rPr>
        <w:t xml:space="preserve">Pedimos disculpas por la demora en el procesamiento de esta solicitud. Estamos trabajando en su solicitud y comunicaremos a </w:t>
      </w:r>
      <w:sdt>
        <w:sdtPr>
          <w:rPr>
            <w:rStyle w:val="DBH"/>
          </w:rPr>
          <w:id w:val="1036383769"/>
          <w:lock w:val="sdtLocked"/>
          <w:placeholder>
            <w:docPart w:val="0F4B5174ECFA44C6A970E3A929B6968C"/>
          </w:placeholder>
          <w:showingPlcHdr/>
          <w:text w:multiLine="1"/>
        </w:sdtPr>
        <w:sdtEndPr>
          <w:rPr>
            <w:rStyle w:val="DefaultParagraphFont"/>
            <w:sz w:val="24"/>
          </w:rPr>
        </w:sdtEndPr>
        <w:sdtContent>
          <w:r w:rsidRPr="006E4585">
            <w:rPr>
              <w:rStyle w:val="PlaceholderText"/>
              <w:bCs w:val="0"/>
            </w:rPr>
            <w:t>you or your provider (Name of requesting provider)</w:t>
          </w:r>
        </w:sdtContent>
      </w:sdt>
      <w:r w:rsidRPr="006E4585">
        <w:rPr>
          <w:rFonts w:eastAsia="Arial"/>
          <w:bCs w:val="0"/>
          <w:lang w:val="es"/>
        </w:rPr>
        <w:t xml:space="preserve"> nuestra decisión lo antes</w:t>
      </w:r>
      <w:r w:rsidRPr="006E4585">
        <w:rPr>
          <w:rFonts w:eastAsia="Arial"/>
          <w:bCs w:val="0"/>
          <w:i/>
          <w:iCs/>
          <w:lang w:val="es"/>
        </w:rPr>
        <w:t xml:space="preserve"> </w:t>
      </w:r>
      <w:r w:rsidRPr="006E4585">
        <w:rPr>
          <w:rFonts w:eastAsia="Arial"/>
          <w:bCs w:val="0"/>
          <w:lang w:val="es"/>
        </w:rPr>
        <w:t xml:space="preserve">posible. </w:t>
      </w:r>
      <w:r w:rsidRPr="006E4585">
        <w:rPr>
          <w:rFonts w:eastAsia="Arial"/>
          <w:bCs w:val="0"/>
          <w:i/>
          <w:iCs/>
          <w:lang w:val="es"/>
        </w:rPr>
        <w:t xml:space="preserve">  </w:t>
      </w:r>
    </w:p>
    <w:p w14:paraId="149EF11D" w14:textId="77777777" w:rsidR="002A0F8D" w:rsidRPr="006E4585" w:rsidRDefault="002A0F8D" w:rsidP="004A189E">
      <w:pPr>
        <w:spacing w:after="265" w:line="249" w:lineRule="auto"/>
        <w:ind w:left="-5" w:hanging="10"/>
        <w:jc w:val="both"/>
        <w:rPr>
          <w:rFonts w:eastAsia="Arial"/>
        </w:rPr>
      </w:pPr>
      <w:r w:rsidRPr="006E4585">
        <w:rPr>
          <w:rFonts w:eastAsia="Arial"/>
          <w:bCs w:val="0"/>
          <w:lang w:val="es"/>
        </w:rPr>
        <w:t xml:space="preserve">Usted puede apelar esta decisión. El aviso informativo adjunto titulado "Sus derechos" le explica cómo hacerlo. También le indica dónde puede obtener ayuda con su apelación. Esto también significa asistencia legal gratuita. Le recomendamos que adjunte a su apelación cualquier información o documento que pueda ayudarle. El aviso informativo adjunto titulado "Sus derechos" detalla los plazos que debe seguir al solicitar una apelación. </w:t>
      </w:r>
    </w:p>
    <w:p w14:paraId="30949A5C" w14:textId="17BA2BE0" w:rsidR="002A0F8D" w:rsidRPr="006E4585" w:rsidRDefault="002A0F8D" w:rsidP="004A189E">
      <w:pPr>
        <w:spacing w:after="377" w:line="249" w:lineRule="auto"/>
        <w:ind w:left="-5" w:hanging="10"/>
        <w:jc w:val="both"/>
        <w:rPr>
          <w:rFonts w:eastAsia="Arial"/>
        </w:rPr>
      </w:pPr>
      <w:r w:rsidRPr="006E4585">
        <w:rPr>
          <w:rFonts w:eastAsia="Arial"/>
          <w:bCs w:val="0"/>
          <w:lang w:val="es"/>
        </w:rPr>
        <w:t xml:space="preserve">El condado puede ayudarle con cualquier pregunta que tenga sobre este aviso. Para obtener ayuda, puede llamar a la Unidad de Acceso de DBH las 24 horas del día, los 7 días de la semana, al 1 (888) 743-1478. Si tiene dificultades para hablar o escuchar, por favor, llame al número TTY/TTD 7-1-1, disponible las 24 horas del día, los 7 días de la semana, para obtener ayuda.  </w:t>
      </w:r>
    </w:p>
    <w:p w14:paraId="28A85943" w14:textId="29824FC1" w:rsidR="002A0F8D" w:rsidRPr="006E4585" w:rsidRDefault="002A0F8D" w:rsidP="004A189E">
      <w:pPr>
        <w:spacing w:after="322" w:line="259" w:lineRule="auto"/>
        <w:jc w:val="both"/>
        <w:rPr>
          <w:rFonts w:eastAsia="Arial"/>
        </w:rPr>
      </w:pPr>
      <w:r w:rsidRPr="006E4585">
        <w:rPr>
          <w:bCs w:val="0"/>
          <w:sz w:val="36"/>
          <w:lang w:val="es"/>
        </w:rPr>
        <w:t xml:space="preserve">Si necesita este aviso u otros documentos del condado en un formato de comunicación alternativo, como letra grande, braille o formato electrónico, o si desea ayuda para leer el </w:t>
      </w:r>
      <w:r w:rsidRPr="006E4585">
        <w:rPr>
          <w:bCs w:val="0"/>
          <w:sz w:val="36"/>
          <w:lang w:val="es"/>
        </w:rPr>
        <w:lastRenderedPageBreak/>
        <w:t>material, por favor, comuníquese con la Unidad de Acceso de DBH llamando al 1 (888) 743-1478.</w:t>
      </w:r>
      <w:r w:rsidRPr="006E4585">
        <w:rPr>
          <w:rFonts w:ascii="Times New Roman" w:hAnsi="Times New Roman"/>
          <w:bCs w:val="0"/>
          <w:sz w:val="20"/>
          <w:lang w:val="es"/>
        </w:rPr>
        <w:t xml:space="preserve"> </w:t>
      </w:r>
    </w:p>
    <w:p w14:paraId="5D75344F" w14:textId="77777777" w:rsidR="002A0F8D" w:rsidRPr="006E4585" w:rsidRDefault="002A0F8D" w:rsidP="004A189E">
      <w:pPr>
        <w:spacing w:after="265" w:line="249" w:lineRule="auto"/>
        <w:ind w:left="-5" w:hanging="10"/>
        <w:jc w:val="both"/>
        <w:rPr>
          <w:rFonts w:eastAsia="Arial"/>
        </w:rPr>
      </w:pPr>
      <w:r w:rsidRPr="006E4585">
        <w:rPr>
          <w:rFonts w:eastAsia="Arial"/>
          <w:bCs w:val="0"/>
          <w:lang w:val="es"/>
        </w:rPr>
        <w:t xml:space="preserve">Si la ayuda que le brinda el condado no es satisfactoria o necesita ayuda adicional, la Oficina del Ombudsman de Atención Administrada de Medi-Cal del estado puede ayudarle con cualquier pregunta. Puede llamarlos de lunes a viernes, de 8 a. m. a 5 p. m., hora del Pacífico, excepto días festivos, al 1-888-452-8609. </w:t>
      </w:r>
    </w:p>
    <w:p w14:paraId="746493C9" w14:textId="77777777" w:rsidR="002A0F8D" w:rsidRPr="006E4585" w:rsidRDefault="002A0F8D" w:rsidP="002A0F8D">
      <w:pPr>
        <w:spacing w:after="265" w:line="249" w:lineRule="auto"/>
        <w:ind w:left="-5" w:hanging="10"/>
        <w:rPr>
          <w:rFonts w:eastAsia="Arial"/>
        </w:rPr>
      </w:pPr>
      <w:r w:rsidRPr="006E4585">
        <w:rPr>
          <w:rFonts w:eastAsia="Arial"/>
          <w:bCs w:val="0"/>
          <w:lang w:val="es"/>
        </w:rPr>
        <w:t xml:space="preserve">Este aviso no afecta a ninguno de sus otros servicios de Medi-Cal. </w:t>
      </w:r>
    </w:p>
    <w:p w14:paraId="4D934D71" w14:textId="3FD8431D" w:rsidR="00F35160" w:rsidRPr="006E4585" w:rsidRDefault="00000000" w:rsidP="00F35160">
      <w:pPr>
        <w:spacing w:after="297" w:line="251" w:lineRule="auto"/>
        <w:ind w:left="5" w:hanging="10"/>
        <w:rPr>
          <w:rFonts w:eastAsia="Arial"/>
          <w:bCs w:val="0"/>
          <w:iCs/>
        </w:rPr>
      </w:pPr>
      <w:sdt>
        <w:sdtPr>
          <w:rPr>
            <w:rStyle w:val="DBH"/>
          </w:rPr>
          <w:id w:val="516975074"/>
          <w:lock w:val="sdtLocked"/>
          <w:placeholder>
            <w:docPart w:val="934CA9E53B7D42D08BFA8E920B814761"/>
          </w:placeholder>
          <w:showingPlcHdr/>
          <w:text w:multiLine="1"/>
        </w:sdtPr>
        <w:sdtEndPr>
          <w:rPr>
            <w:rStyle w:val="DefaultParagraphFont"/>
            <w:bCs w:val="0"/>
            <w:iCs/>
            <w:sz w:val="24"/>
          </w:rPr>
        </w:sdtEndPr>
        <w:sdtContent>
          <w:r w:rsidR="00122D90" w:rsidRPr="006E4585">
            <w:rPr>
              <w:bCs w:val="0"/>
              <w:color w:val="808080"/>
            </w:rPr>
            <w:t>Authorized Printed Name</w:t>
          </w:r>
        </w:sdtContent>
      </w:sdt>
      <w:r w:rsidR="00122D90" w:rsidRPr="006E4585">
        <w:rPr>
          <w:bCs w:val="0"/>
        </w:rPr>
        <w:t xml:space="preserve">                                               </w:t>
      </w:r>
      <w:sdt>
        <w:sdtPr>
          <w:rPr>
            <w:rStyle w:val="DBH"/>
          </w:rPr>
          <w:id w:val="-1114211582"/>
          <w:lock w:val="sdtLocked"/>
          <w:placeholder>
            <w:docPart w:val="DFC45F4E25A14B9C854A8FCC34816D7C"/>
          </w:placeholder>
          <w:showingPlcHdr/>
          <w:text w:multiLine="1"/>
        </w:sdtPr>
        <w:sdtEndPr>
          <w:rPr>
            <w:rStyle w:val="DefaultParagraphFont"/>
            <w:bCs w:val="0"/>
            <w:sz w:val="24"/>
          </w:rPr>
        </w:sdtEndPr>
        <w:sdtContent>
          <w:r w:rsidR="00CB1BCE" w:rsidRPr="006E4585">
            <w:rPr>
              <w:bCs w:val="0"/>
              <w:color w:val="808080"/>
            </w:rPr>
            <w:t>Authorized Signature</w:t>
          </w:r>
        </w:sdtContent>
      </w:sdt>
    </w:p>
    <w:p w14:paraId="270EB83A" w14:textId="1DEC60A8" w:rsidR="00F35160" w:rsidRPr="006E4585" w:rsidRDefault="00F35160" w:rsidP="00F35160">
      <w:pPr>
        <w:spacing w:after="297" w:line="251" w:lineRule="auto"/>
        <w:rPr>
          <w:rFonts w:eastAsia="Arial"/>
          <w:bCs w:val="0"/>
          <w:iCs/>
        </w:rPr>
      </w:pPr>
      <w:r w:rsidRPr="006E4585">
        <w:rPr>
          <w:rFonts w:eastAsia="Arial"/>
          <w:bCs w:val="0"/>
          <w:lang w:val="es"/>
        </w:rPr>
        <w:t xml:space="preserve">______________________________________________________________________Nombre impreso autorizado </w:t>
      </w:r>
      <w:r w:rsidR="005B34D7">
        <w:rPr>
          <w:rFonts w:eastAsia="Arial"/>
          <w:bCs w:val="0"/>
          <w:lang w:val="es"/>
        </w:rPr>
        <w:tab/>
      </w:r>
      <w:r w:rsidR="005B34D7">
        <w:rPr>
          <w:rFonts w:eastAsia="Arial"/>
          <w:bCs w:val="0"/>
          <w:lang w:val="es"/>
        </w:rPr>
        <w:tab/>
      </w:r>
      <w:r w:rsidR="005B34D7">
        <w:rPr>
          <w:rFonts w:eastAsia="Arial"/>
          <w:bCs w:val="0"/>
          <w:lang w:val="es"/>
        </w:rPr>
        <w:tab/>
      </w:r>
      <w:r w:rsidR="005B34D7">
        <w:rPr>
          <w:rFonts w:eastAsia="Arial"/>
          <w:bCs w:val="0"/>
          <w:lang w:val="es"/>
        </w:rPr>
        <w:tab/>
      </w:r>
      <w:r w:rsidRPr="006E4585">
        <w:rPr>
          <w:rFonts w:eastAsia="Arial"/>
          <w:bCs w:val="0"/>
          <w:lang w:val="es"/>
        </w:rPr>
        <w:t xml:space="preserve">Firma autorizada </w:t>
      </w:r>
    </w:p>
    <w:p w14:paraId="30ACEC52" w14:textId="77777777" w:rsidR="002A0F8D" w:rsidRPr="006E4585" w:rsidRDefault="002A0F8D" w:rsidP="00F35160">
      <w:pPr>
        <w:spacing w:after="1" w:line="265" w:lineRule="auto"/>
        <w:rPr>
          <w:rFonts w:eastAsia="Arial"/>
        </w:rPr>
      </w:pPr>
      <w:r w:rsidRPr="006E4585">
        <w:rPr>
          <w:rFonts w:eastAsia="Arial"/>
          <w:bCs w:val="0"/>
          <w:lang w:val="es"/>
        </w:rPr>
        <w:t>Documentos adjuntos:</w:t>
      </w:r>
      <w:r w:rsidRPr="006E4585">
        <w:rPr>
          <w:rFonts w:eastAsia="Arial"/>
          <w:bCs w:val="0"/>
          <w:i/>
          <w:iCs/>
          <w:lang w:val="es"/>
        </w:rPr>
        <w:t xml:space="preserve"> “Sus derechos en la atención administrada de Medi-Cal”</w:t>
      </w:r>
      <w:r w:rsidRPr="006E4585">
        <w:rPr>
          <w:rFonts w:eastAsia="Arial"/>
          <w:bCs w:val="0"/>
          <w:lang w:val="es"/>
        </w:rPr>
        <w:t xml:space="preserve"> </w:t>
      </w:r>
    </w:p>
    <w:p w14:paraId="275C33C6" w14:textId="6AD0AE0E" w:rsidR="002A0F8D" w:rsidRPr="006E4585" w:rsidRDefault="002A0F8D" w:rsidP="00FD51BF">
      <w:pPr>
        <w:spacing w:after="253" w:line="259" w:lineRule="auto"/>
        <w:ind w:left="2520"/>
        <w:rPr>
          <w:rFonts w:eastAsia="Arial"/>
        </w:rPr>
      </w:pPr>
      <w:r w:rsidRPr="006E4585">
        <w:rPr>
          <w:bCs w:val="0"/>
          <w:lang w:val="es"/>
        </w:rPr>
        <w:t xml:space="preserve"> </w:t>
      </w:r>
      <w:r w:rsidRPr="006E4585">
        <w:rPr>
          <w:bCs w:val="0"/>
          <w:i/>
          <w:iCs/>
          <w:lang w:val="es"/>
        </w:rPr>
        <w:t>Aviso de disponibilidad</w:t>
      </w:r>
      <w:r w:rsidRPr="006E4585">
        <w:rPr>
          <w:rFonts w:ascii="Times New Roman" w:hAnsi="Times New Roman"/>
          <w:bCs w:val="0"/>
          <w:sz w:val="20"/>
          <w:lang w:val="es"/>
        </w:rPr>
        <w:t xml:space="preserve"> </w:t>
      </w:r>
    </w:p>
    <w:p w14:paraId="496BCC02" w14:textId="50801E33" w:rsidR="009C1758" w:rsidRPr="006E4585" w:rsidRDefault="009C1758" w:rsidP="002A0F8D">
      <w:pPr>
        <w:spacing w:after="528" w:line="259" w:lineRule="auto"/>
        <w:ind w:left="50"/>
        <w:jc w:val="center"/>
      </w:pPr>
    </w:p>
    <w:sectPr w:rsidR="009C1758" w:rsidRPr="006E4585"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E0B80" w14:textId="77777777" w:rsidR="007F4837" w:rsidRDefault="007F4837" w:rsidP="0053392B">
      <w:pPr>
        <w:spacing w:after="0" w:line="240" w:lineRule="auto"/>
      </w:pPr>
      <w:r>
        <w:separator/>
      </w:r>
    </w:p>
  </w:endnote>
  <w:endnote w:type="continuationSeparator" w:id="0">
    <w:p w14:paraId="75E8E8DC" w14:textId="77777777" w:rsidR="007F4837" w:rsidRDefault="007F4837"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6A7" w14:textId="77777777" w:rsidR="000B39FC" w:rsidRPr="00690816" w:rsidRDefault="000B39FC">
    <w:pPr>
      <w:pStyle w:val="Footer"/>
    </w:pPr>
    <w:r w:rsidRPr="00690816">
      <w:rPr>
        <w:bCs w:val="0"/>
      </w:rPr>
      <w:t xml:space="preserve">NOABD – Authorization Delay (Revised March 2025) </w:t>
    </w:r>
  </w:p>
  <w:p w14:paraId="6D0C07D2" w14:textId="0A36A4DA" w:rsidR="00FA08AD" w:rsidRPr="00690816" w:rsidRDefault="00FA08AD">
    <w:pPr>
      <w:pStyle w:val="Footer"/>
    </w:pPr>
    <w:r w:rsidRPr="00690816">
      <w:rPr>
        <w:bCs w:val="0"/>
      </w:rPr>
      <w:t>QM033_</w:t>
    </w:r>
    <w:r w:rsidR="00FD51BF">
      <w:rPr>
        <w:bCs w:val="0"/>
      </w:rPr>
      <w:t>S</w:t>
    </w:r>
    <w:r w:rsidRPr="00690816">
      <w:rPr>
        <w:bCs w:val="0"/>
      </w:rPr>
      <w:t xml:space="preserve"> (Rev. 03/25)</w:t>
    </w:r>
  </w:p>
  <w:p w14:paraId="19A58067" w14:textId="77777777" w:rsidR="0053392B" w:rsidRPr="00690816"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917" w14:textId="77777777" w:rsidR="000B39FC" w:rsidRPr="00690816" w:rsidRDefault="000B39FC" w:rsidP="000B39FC">
    <w:pPr>
      <w:pStyle w:val="Footer"/>
    </w:pPr>
    <w:r w:rsidRPr="00690816">
      <w:rPr>
        <w:bCs w:val="0"/>
      </w:rPr>
      <w:t xml:space="preserve">NOABD – Authorization Delay (Revised March 2025) </w:t>
    </w:r>
  </w:p>
  <w:p w14:paraId="4EEA5D01" w14:textId="08BC1B01" w:rsidR="000B39FC" w:rsidRPr="00690816" w:rsidRDefault="000B39FC" w:rsidP="000B39FC">
    <w:pPr>
      <w:pStyle w:val="Footer"/>
    </w:pPr>
    <w:r w:rsidRPr="00690816">
      <w:rPr>
        <w:bCs w:val="0"/>
      </w:rPr>
      <w:t>QM033_</w:t>
    </w:r>
    <w:r w:rsidR="00FD51BF">
      <w:rPr>
        <w:bCs w:val="0"/>
      </w:rPr>
      <w:t>S</w:t>
    </w:r>
    <w:r w:rsidRPr="00690816">
      <w:rPr>
        <w:bCs w:val="0"/>
      </w:rPr>
      <w:t xml:space="preserve"> (Rev. 03/25)</w:t>
    </w:r>
  </w:p>
  <w:p w14:paraId="19A58069" w14:textId="5229586C" w:rsidR="0053392B" w:rsidRPr="00690816"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4103F" w14:textId="77777777" w:rsidR="007F4837" w:rsidRDefault="007F4837" w:rsidP="0053392B">
      <w:pPr>
        <w:spacing w:after="0" w:line="240" w:lineRule="auto"/>
      </w:pPr>
      <w:r>
        <w:separator/>
      </w:r>
    </w:p>
  </w:footnote>
  <w:footnote w:type="continuationSeparator" w:id="0">
    <w:p w14:paraId="5A546583" w14:textId="77777777" w:rsidR="007F4837" w:rsidRDefault="007F4837"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5C88D5"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C1MDSzNDCxMDI0tbRU0lEKTi0uzszPAykwrAUAlNsi2SwAAAA="/>
  </w:docVars>
  <w:rsids>
    <w:rsidRoot w:val="0053392B"/>
    <w:rsid w:val="000071A4"/>
    <w:rsid w:val="00010B19"/>
    <w:rsid w:val="00011898"/>
    <w:rsid w:val="00016030"/>
    <w:rsid w:val="00024D9A"/>
    <w:rsid w:val="000269FD"/>
    <w:rsid w:val="00065C87"/>
    <w:rsid w:val="00066C38"/>
    <w:rsid w:val="000670C7"/>
    <w:rsid w:val="00097FD8"/>
    <w:rsid w:val="000A3554"/>
    <w:rsid w:val="000B2EF6"/>
    <w:rsid w:val="000B39FC"/>
    <w:rsid w:val="000C1FB4"/>
    <w:rsid w:val="000E2E06"/>
    <w:rsid w:val="001003B6"/>
    <w:rsid w:val="001043A7"/>
    <w:rsid w:val="00111886"/>
    <w:rsid w:val="00122D90"/>
    <w:rsid w:val="0014645A"/>
    <w:rsid w:val="00154AC3"/>
    <w:rsid w:val="00164C27"/>
    <w:rsid w:val="00192F0F"/>
    <w:rsid w:val="001A2A28"/>
    <w:rsid w:val="001A6888"/>
    <w:rsid w:val="001A7C18"/>
    <w:rsid w:val="001B515A"/>
    <w:rsid w:val="002075B2"/>
    <w:rsid w:val="00240FB6"/>
    <w:rsid w:val="0025441C"/>
    <w:rsid w:val="00270126"/>
    <w:rsid w:val="002731FD"/>
    <w:rsid w:val="00274531"/>
    <w:rsid w:val="002A0F8D"/>
    <w:rsid w:val="002B27D5"/>
    <w:rsid w:val="002B69E0"/>
    <w:rsid w:val="002D4DA8"/>
    <w:rsid w:val="0032568F"/>
    <w:rsid w:val="00334E7C"/>
    <w:rsid w:val="00341FFB"/>
    <w:rsid w:val="0039681B"/>
    <w:rsid w:val="003A6CCE"/>
    <w:rsid w:val="003A6CEF"/>
    <w:rsid w:val="003B165C"/>
    <w:rsid w:val="003C0538"/>
    <w:rsid w:val="00421513"/>
    <w:rsid w:val="00446BF7"/>
    <w:rsid w:val="00455DAC"/>
    <w:rsid w:val="00491766"/>
    <w:rsid w:val="00492368"/>
    <w:rsid w:val="004A189E"/>
    <w:rsid w:val="004C3BA2"/>
    <w:rsid w:val="004F74CC"/>
    <w:rsid w:val="00530511"/>
    <w:rsid w:val="0053392B"/>
    <w:rsid w:val="005503BE"/>
    <w:rsid w:val="005646BD"/>
    <w:rsid w:val="00565380"/>
    <w:rsid w:val="00565DCC"/>
    <w:rsid w:val="00594908"/>
    <w:rsid w:val="005B34D7"/>
    <w:rsid w:val="005B513C"/>
    <w:rsid w:val="005D0616"/>
    <w:rsid w:val="006027D0"/>
    <w:rsid w:val="00603589"/>
    <w:rsid w:val="00610171"/>
    <w:rsid w:val="00624178"/>
    <w:rsid w:val="00625FA5"/>
    <w:rsid w:val="00661131"/>
    <w:rsid w:val="006844D7"/>
    <w:rsid w:val="006846B6"/>
    <w:rsid w:val="00690816"/>
    <w:rsid w:val="00691B5C"/>
    <w:rsid w:val="006A719E"/>
    <w:rsid w:val="006E4585"/>
    <w:rsid w:val="007159C7"/>
    <w:rsid w:val="00726068"/>
    <w:rsid w:val="00730475"/>
    <w:rsid w:val="00732530"/>
    <w:rsid w:val="00747FD2"/>
    <w:rsid w:val="00776831"/>
    <w:rsid w:val="007B350D"/>
    <w:rsid w:val="007B3B21"/>
    <w:rsid w:val="007C2E97"/>
    <w:rsid w:val="007F4837"/>
    <w:rsid w:val="00813C6B"/>
    <w:rsid w:val="00837CEC"/>
    <w:rsid w:val="00850200"/>
    <w:rsid w:val="00851899"/>
    <w:rsid w:val="00852A52"/>
    <w:rsid w:val="00853D9F"/>
    <w:rsid w:val="008570DF"/>
    <w:rsid w:val="008677FA"/>
    <w:rsid w:val="008C78BF"/>
    <w:rsid w:val="008D421F"/>
    <w:rsid w:val="008E7B74"/>
    <w:rsid w:val="00907542"/>
    <w:rsid w:val="0092121B"/>
    <w:rsid w:val="009356A2"/>
    <w:rsid w:val="00966815"/>
    <w:rsid w:val="0097397A"/>
    <w:rsid w:val="009B56FC"/>
    <w:rsid w:val="009C1758"/>
    <w:rsid w:val="009D52A5"/>
    <w:rsid w:val="009F0DC7"/>
    <w:rsid w:val="00A00053"/>
    <w:rsid w:val="00A10329"/>
    <w:rsid w:val="00A42BF1"/>
    <w:rsid w:val="00A54DD3"/>
    <w:rsid w:val="00A95B88"/>
    <w:rsid w:val="00AD0C26"/>
    <w:rsid w:val="00AE4247"/>
    <w:rsid w:val="00AF2F85"/>
    <w:rsid w:val="00B34708"/>
    <w:rsid w:val="00B41355"/>
    <w:rsid w:val="00B96D88"/>
    <w:rsid w:val="00BB3EE9"/>
    <w:rsid w:val="00C033AA"/>
    <w:rsid w:val="00C155FE"/>
    <w:rsid w:val="00C25086"/>
    <w:rsid w:val="00C63C1B"/>
    <w:rsid w:val="00CA5777"/>
    <w:rsid w:val="00CB1BCE"/>
    <w:rsid w:val="00CB2E4D"/>
    <w:rsid w:val="00CB4BB3"/>
    <w:rsid w:val="00CB7B9B"/>
    <w:rsid w:val="00CB7D97"/>
    <w:rsid w:val="00CD7245"/>
    <w:rsid w:val="00CE2B55"/>
    <w:rsid w:val="00CF318C"/>
    <w:rsid w:val="00D06F77"/>
    <w:rsid w:val="00D33623"/>
    <w:rsid w:val="00D44FE5"/>
    <w:rsid w:val="00D77752"/>
    <w:rsid w:val="00D82320"/>
    <w:rsid w:val="00D9684E"/>
    <w:rsid w:val="00E025BA"/>
    <w:rsid w:val="00E12B63"/>
    <w:rsid w:val="00E462F9"/>
    <w:rsid w:val="00E468F9"/>
    <w:rsid w:val="00E74884"/>
    <w:rsid w:val="00E81705"/>
    <w:rsid w:val="00EC7F4F"/>
    <w:rsid w:val="00ED6025"/>
    <w:rsid w:val="00EF2AF6"/>
    <w:rsid w:val="00F10946"/>
    <w:rsid w:val="00F35160"/>
    <w:rsid w:val="00F36FA6"/>
    <w:rsid w:val="00F6414D"/>
    <w:rsid w:val="00F65AA1"/>
    <w:rsid w:val="00F7147A"/>
    <w:rsid w:val="00F80AE3"/>
    <w:rsid w:val="00F87082"/>
    <w:rsid w:val="00FA08AD"/>
    <w:rsid w:val="00FA1E6D"/>
    <w:rsid w:val="00FB6112"/>
    <w:rsid w:val="00FD51BF"/>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A0F8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610171"/>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10171"/>
    <w:rPr>
      <w:rFonts w:ascii="Arial" w:hAnsi="Arial"/>
      <w:sz w:val="22"/>
    </w:rPr>
  </w:style>
  <w:style w:type="paragraph" w:styleId="Revision">
    <w:name w:val="Revision"/>
    <w:hidden/>
    <w:uiPriority w:val="99"/>
    <w:semiHidden/>
    <w:rsid w:val="009B5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B0473CA2E46D8BCA8C2530958B9FC"/>
        <w:category>
          <w:name w:val="General"/>
          <w:gallery w:val="placeholder"/>
        </w:category>
        <w:types>
          <w:type w:val="bbPlcHdr"/>
        </w:types>
        <w:behaviors>
          <w:behavior w:val="content"/>
        </w:behaviors>
        <w:guid w:val="{98B99561-1048-4DC0-A833-B78A56E89208}"/>
      </w:docPartPr>
      <w:docPartBody>
        <w:p w:rsidR="00C552FD" w:rsidRDefault="00EE2DA4" w:rsidP="00EE2DA4">
          <w:pPr>
            <w:pStyle w:val="0C0B0473CA2E46D8BCA8C2530958B9FC"/>
          </w:pPr>
          <w:r w:rsidRPr="006E4585">
            <w:rPr>
              <w:bCs w:val="0"/>
              <w:color w:val="808080"/>
            </w:rPr>
            <w:t>Date</w:t>
          </w:r>
        </w:p>
      </w:docPartBody>
    </w:docPart>
    <w:docPart>
      <w:docPartPr>
        <w:name w:val="72343BED3BB04216948357C3C6D77747"/>
        <w:category>
          <w:name w:val="General"/>
          <w:gallery w:val="placeholder"/>
        </w:category>
        <w:types>
          <w:type w:val="bbPlcHdr"/>
        </w:types>
        <w:behaviors>
          <w:behavior w:val="content"/>
        </w:behaviors>
        <w:guid w:val="{E644661F-8754-48C1-B178-71DBB8B74644}"/>
      </w:docPartPr>
      <w:docPartBody>
        <w:p w:rsidR="00C552FD" w:rsidRDefault="00EE2DA4" w:rsidP="00EE2DA4">
          <w:pPr>
            <w:pStyle w:val="72343BED3BB04216948357C3C6D77747"/>
          </w:pPr>
          <w:r w:rsidRPr="006E4585">
            <w:rPr>
              <w:bCs w:val="0"/>
              <w:color w:val="808080"/>
            </w:rPr>
            <w:t>Member’s Name</w:t>
          </w:r>
        </w:p>
      </w:docPartBody>
    </w:docPart>
    <w:docPart>
      <w:docPartPr>
        <w:name w:val="E38A4D24649548698C5544CFC88A60EA"/>
        <w:category>
          <w:name w:val="General"/>
          <w:gallery w:val="placeholder"/>
        </w:category>
        <w:types>
          <w:type w:val="bbPlcHdr"/>
        </w:types>
        <w:behaviors>
          <w:behavior w:val="content"/>
        </w:behaviors>
        <w:guid w:val="{A867B810-8211-4C87-A6BA-5D41A01F9C4A}"/>
      </w:docPartPr>
      <w:docPartBody>
        <w:p w:rsidR="00C552FD" w:rsidRDefault="00EE2DA4" w:rsidP="00EE2DA4">
          <w:pPr>
            <w:pStyle w:val="E38A4D24649548698C5544CFC88A60EA"/>
          </w:pPr>
          <w:r w:rsidRPr="006E4585">
            <w:rPr>
              <w:bCs w:val="0"/>
              <w:color w:val="808080"/>
            </w:rPr>
            <w:t>Treating Provider’s Name</w:t>
          </w:r>
        </w:p>
      </w:docPartBody>
    </w:docPart>
    <w:docPart>
      <w:docPartPr>
        <w:name w:val="5E91B476D0B64C6BACE82695F229CF47"/>
        <w:category>
          <w:name w:val="General"/>
          <w:gallery w:val="placeholder"/>
        </w:category>
        <w:types>
          <w:type w:val="bbPlcHdr"/>
        </w:types>
        <w:behaviors>
          <w:behavior w:val="content"/>
        </w:behaviors>
        <w:guid w:val="{1B1F7B53-F57D-43E9-9C01-EA93EFD44348}"/>
      </w:docPartPr>
      <w:docPartBody>
        <w:p w:rsidR="00C552FD" w:rsidRDefault="00EE2DA4" w:rsidP="00EE2DA4">
          <w:pPr>
            <w:pStyle w:val="5E91B476D0B64C6BACE82695F229CF47"/>
          </w:pPr>
          <w:r w:rsidRPr="006E4585">
            <w:rPr>
              <w:bCs w:val="0"/>
              <w:color w:val="808080"/>
            </w:rPr>
            <w:t>Address</w:t>
          </w:r>
        </w:p>
      </w:docPartBody>
    </w:docPart>
    <w:docPart>
      <w:docPartPr>
        <w:name w:val="3A5BB4BC4BBF4B91A60F52A2265B4484"/>
        <w:category>
          <w:name w:val="General"/>
          <w:gallery w:val="placeholder"/>
        </w:category>
        <w:types>
          <w:type w:val="bbPlcHdr"/>
        </w:types>
        <w:behaviors>
          <w:behavior w:val="content"/>
        </w:behaviors>
        <w:guid w:val="{B926AC1F-1D44-4D13-A9CF-36AB05A3BE4D}"/>
      </w:docPartPr>
      <w:docPartBody>
        <w:p w:rsidR="00C552FD" w:rsidRDefault="00EE2DA4" w:rsidP="00EE2DA4">
          <w:pPr>
            <w:pStyle w:val="3A5BB4BC4BBF4B91A60F52A2265B4484"/>
          </w:pPr>
          <w:r w:rsidRPr="006E4585">
            <w:rPr>
              <w:bCs w:val="0"/>
              <w:color w:val="808080"/>
            </w:rPr>
            <w:t>Address</w:t>
          </w:r>
        </w:p>
      </w:docPartBody>
    </w:docPart>
    <w:docPart>
      <w:docPartPr>
        <w:name w:val="8AB2A5AF369B4334BA4381539565FF4C"/>
        <w:category>
          <w:name w:val="General"/>
          <w:gallery w:val="placeholder"/>
        </w:category>
        <w:types>
          <w:type w:val="bbPlcHdr"/>
        </w:types>
        <w:behaviors>
          <w:behavior w:val="content"/>
        </w:behaviors>
        <w:guid w:val="{496FD2B5-0117-4685-B904-6E6530C13477}"/>
      </w:docPartPr>
      <w:docPartBody>
        <w:p w:rsidR="00C552FD" w:rsidRDefault="00EE2DA4" w:rsidP="00EE2DA4">
          <w:pPr>
            <w:pStyle w:val="8AB2A5AF369B4334BA4381539565FF4C"/>
          </w:pPr>
          <w:r w:rsidRPr="006E4585">
            <w:rPr>
              <w:bCs w:val="0"/>
              <w:color w:val="808080"/>
            </w:rPr>
            <w:t>City, State Zip</w:t>
          </w:r>
        </w:p>
      </w:docPartBody>
    </w:docPart>
    <w:docPart>
      <w:docPartPr>
        <w:name w:val="627F480A5A004E2EBE5389FA82A02900"/>
        <w:category>
          <w:name w:val="General"/>
          <w:gallery w:val="placeholder"/>
        </w:category>
        <w:types>
          <w:type w:val="bbPlcHdr"/>
        </w:types>
        <w:behaviors>
          <w:behavior w:val="content"/>
        </w:behaviors>
        <w:guid w:val="{C3E60186-D4B6-4049-89A5-0A1BC78DCDEA}"/>
      </w:docPartPr>
      <w:docPartBody>
        <w:p w:rsidR="00C552FD" w:rsidRDefault="00EE2DA4" w:rsidP="00EE2DA4">
          <w:pPr>
            <w:pStyle w:val="627F480A5A004E2EBE5389FA82A02900"/>
          </w:pPr>
          <w:r w:rsidRPr="006E4585">
            <w:rPr>
              <w:bCs w:val="0"/>
              <w:color w:val="808080"/>
            </w:rPr>
            <w:t>City, State Zip</w:t>
          </w:r>
        </w:p>
      </w:docPartBody>
    </w:docPart>
    <w:docPart>
      <w:docPartPr>
        <w:name w:val="3A84938D6AF7442FA8CBB4F9A1DEF5AB"/>
        <w:category>
          <w:name w:val="General"/>
          <w:gallery w:val="placeholder"/>
        </w:category>
        <w:types>
          <w:type w:val="bbPlcHdr"/>
        </w:types>
        <w:behaviors>
          <w:behavior w:val="content"/>
        </w:behaviors>
        <w:guid w:val="{BF13312C-EF91-4BB2-8883-B6473F453436}"/>
      </w:docPartPr>
      <w:docPartBody>
        <w:p w:rsidR="00C552FD" w:rsidRDefault="00EE2DA4" w:rsidP="00EE2DA4">
          <w:pPr>
            <w:pStyle w:val="3A84938D6AF7442FA8CBB4F9A1DEF5AB"/>
          </w:pPr>
          <w:r w:rsidRPr="006E4585">
            <w:rPr>
              <w:bCs w:val="0"/>
              <w:color w:val="808080"/>
            </w:rPr>
            <w:t>Service requested</w:t>
          </w:r>
        </w:p>
      </w:docPartBody>
    </w:docPart>
    <w:docPart>
      <w:docPartPr>
        <w:name w:val="D162F7B30416489AB9F3A7496B67A3F2"/>
        <w:category>
          <w:name w:val="General"/>
          <w:gallery w:val="placeholder"/>
        </w:category>
        <w:types>
          <w:type w:val="bbPlcHdr"/>
        </w:types>
        <w:behaviors>
          <w:behavior w:val="content"/>
        </w:behaviors>
        <w:guid w:val="{9C4D84FB-24C8-4F88-BF1E-9D1B7B7EDD76}"/>
      </w:docPartPr>
      <w:docPartBody>
        <w:p w:rsidR="00C552FD" w:rsidRDefault="00EE2DA4" w:rsidP="00EE2DA4">
          <w:pPr>
            <w:pStyle w:val="D162F7B30416489AB9F3A7496B67A3F2"/>
          </w:pPr>
          <w:r w:rsidRPr="006E4585">
            <w:rPr>
              <w:rStyle w:val="PlaceholderText"/>
              <w:bCs w:val="0"/>
            </w:rPr>
            <w:t>You or your provider (Name of requesting provider)</w:t>
          </w:r>
        </w:p>
      </w:docPartBody>
    </w:docPart>
    <w:docPart>
      <w:docPartPr>
        <w:name w:val="E059466437B84DAAB2504A1F711B69B3"/>
        <w:category>
          <w:name w:val="General"/>
          <w:gallery w:val="placeholder"/>
        </w:category>
        <w:types>
          <w:type w:val="bbPlcHdr"/>
        </w:types>
        <w:behaviors>
          <w:behavior w:val="content"/>
        </w:behaviors>
        <w:guid w:val="{3FA51112-C3D9-4185-B6AF-871A1FCF592F}"/>
      </w:docPartPr>
      <w:docPartBody>
        <w:p w:rsidR="00C552FD" w:rsidRDefault="00EE2DA4" w:rsidP="00EE2DA4">
          <w:pPr>
            <w:pStyle w:val="E059466437B84DAAB2504A1F711B69B3"/>
          </w:pPr>
          <w:r w:rsidRPr="006E4585">
            <w:rPr>
              <w:rStyle w:val="PlaceholderText"/>
              <w:bCs w:val="0"/>
            </w:rPr>
            <w:t>Service requested</w:t>
          </w:r>
        </w:p>
      </w:docPartBody>
    </w:docPart>
    <w:docPart>
      <w:docPartPr>
        <w:name w:val="7C85295035B945B29A193FC96A5BB877"/>
        <w:category>
          <w:name w:val="General"/>
          <w:gallery w:val="placeholder"/>
        </w:category>
        <w:types>
          <w:type w:val="bbPlcHdr"/>
        </w:types>
        <w:behaviors>
          <w:behavior w:val="content"/>
        </w:behaviors>
        <w:guid w:val="{430DDDD5-1E01-422F-BF42-AB821905B53A}"/>
      </w:docPartPr>
      <w:docPartBody>
        <w:p w:rsidR="00C552FD" w:rsidRDefault="00EE2DA4" w:rsidP="00EE2DA4">
          <w:pPr>
            <w:pStyle w:val="7C85295035B945B29A193FC96A5BB877"/>
          </w:pPr>
          <w:r w:rsidRPr="006E4585">
            <w:rPr>
              <w:rStyle w:val="PlaceholderText"/>
              <w:bCs w:val="0"/>
            </w:rPr>
            <w:t>date requested</w:t>
          </w:r>
        </w:p>
      </w:docPartBody>
    </w:docPart>
    <w:docPart>
      <w:docPartPr>
        <w:name w:val="0F4B5174ECFA44C6A970E3A929B6968C"/>
        <w:category>
          <w:name w:val="General"/>
          <w:gallery w:val="placeholder"/>
        </w:category>
        <w:types>
          <w:type w:val="bbPlcHdr"/>
        </w:types>
        <w:behaviors>
          <w:behavior w:val="content"/>
        </w:behaviors>
        <w:guid w:val="{459E6EB1-4421-4C5A-B150-6F8A28F205D5}"/>
      </w:docPartPr>
      <w:docPartBody>
        <w:p w:rsidR="00C552FD" w:rsidRDefault="00EE2DA4" w:rsidP="00EE2DA4">
          <w:pPr>
            <w:pStyle w:val="0F4B5174ECFA44C6A970E3A929B6968C"/>
          </w:pPr>
          <w:r w:rsidRPr="006E4585">
            <w:rPr>
              <w:rStyle w:val="PlaceholderText"/>
              <w:bCs w:val="0"/>
            </w:rPr>
            <w:t>you or your provider (Name of requesting provider)</w:t>
          </w:r>
        </w:p>
      </w:docPartBody>
    </w:docPart>
    <w:docPart>
      <w:docPartPr>
        <w:name w:val="934CA9E53B7D42D08BFA8E920B814761"/>
        <w:category>
          <w:name w:val="General"/>
          <w:gallery w:val="placeholder"/>
        </w:category>
        <w:types>
          <w:type w:val="bbPlcHdr"/>
        </w:types>
        <w:behaviors>
          <w:behavior w:val="content"/>
        </w:behaviors>
        <w:guid w:val="{9AEC7114-26A8-4941-A4E0-C7B30101D6E7}"/>
      </w:docPartPr>
      <w:docPartBody>
        <w:p w:rsidR="00C552FD" w:rsidRDefault="00EE2DA4" w:rsidP="00EE2DA4">
          <w:pPr>
            <w:pStyle w:val="934CA9E53B7D42D08BFA8E920B814761"/>
          </w:pPr>
          <w:r w:rsidRPr="006E4585">
            <w:rPr>
              <w:bCs w:val="0"/>
              <w:color w:val="808080"/>
            </w:rPr>
            <w:t>Authorized Printed Name</w:t>
          </w:r>
        </w:p>
      </w:docPartBody>
    </w:docPart>
    <w:docPart>
      <w:docPartPr>
        <w:name w:val="DFC45F4E25A14B9C854A8FCC34816D7C"/>
        <w:category>
          <w:name w:val="General"/>
          <w:gallery w:val="placeholder"/>
        </w:category>
        <w:types>
          <w:type w:val="bbPlcHdr"/>
        </w:types>
        <w:behaviors>
          <w:behavior w:val="content"/>
        </w:behaviors>
        <w:guid w:val="{57735726-8220-4C18-937D-E3CBE1BC1997}"/>
      </w:docPartPr>
      <w:docPartBody>
        <w:p w:rsidR="00000000" w:rsidRDefault="00EE2DA4" w:rsidP="00EE2DA4">
          <w:pPr>
            <w:pStyle w:val="DFC45F4E25A14B9C854A8FCC34816D7C"/>
          </w:pPr>
          <w:r w:rsidRPr="006E4585">
            <w:rPr>
              <w:bCs w:val="0"/>
              <w:color w:val="80808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6B"/>
    <w:rsid w:val="00016030"/>
    <w:rsid w:val="000714D6"/>
    <w:rsid w:val="00102A81"/>
    <w:rsid w:val="00164C27"/>
    <w:rsid w:val="00181425"/>
    <w:rsid w:val="00192F0F"/>
    <w:rsid w:val="001A2A28"/>
    <w:rsid w:val="001A7C18"/>
    <w:rsid w:val="001B2318"/>
    <w:rsid w:val="00224145"/>
    <w:rsid w:val="002B69E0"/>
    <w:rsid w:val="003B4D1F"/>
    <w:rsid w:val="00455DAC"/>
    <w:rsid w:val="00492368"/>
    <w:rsid w:val="006E6638"/>
    <w:rsid w:val="0071113E"/>
    <w:rsid w:val="007357D6"/>
    <w:rsid w:val="00747FD2"/>
    <w:rsid w:val="00880F6B"/>
    <w:rsid w:val="008E7B74"/>
    <w:rsid w:val="0097397A"/>
    <w:rsid w:val="00A8714A"/>
    <w:rsid w:val="00A95B88"/>
    <w:rsid w:val="00B01094"/>
    <w:rsid w:val="00B81EE0"/>
    <w:rsid w:val="00C552FD"/>
    <w:rsid w:val="00C63C1B"/>
    <w:rsid w:val="00ED6025"/>
    <w:rsid w:val="00EE2DA4"/>
    <w:rsid w:val="00F93E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2DA4"/>
    <w:rPr>
      <w:color w:val="808080"/>
    </w:rPr>
  </w:style>
  <w:style w:type="paragraph" w:customStyle="1" w:styleId="0C0B0473CA2E46D8BCA8C2530958B9FC9">
    <w:name w:val="0C0B0473CA2E46D8BCA8C2530958B9FC9"/>
    <w:rsid w:val="00880F6B"/>
    <w:pPr>
      <w:spacing w:after="200" w:line="276" w:lineRule="auto"/>
    </w:pPr>
    <w:rPr>
      <w:rFonts w:ascii="Arial" w:eastAsiaTheme="minorHAnsi" w:hAnsi="Arial" w:cs="Arial"/>
      <w:bCs/>
      <w:color w:val="000000"/>
    </w:rPr>
  </w:style>
  <w:style w:type="paragraph" w:customStyle="1" w:styleId="72343BED3BB04216948357C3C6D777479">
    <w:name w:val="72343BED3BB04216948357C3C6D777479"/>
    <w:rsid w:val="00880F6B"/>
    <w:pPr>
      <w:spacing w:after="200" w:line="276" w:lineRule="auto"/>
    </w:pPr>
    <w:rPr>
      <w:rFonts w:ascii="Arial" w:eastAsiaTheme="minorHAnsi" w:hAnsi="Arial" w:cs="Arial"/>
      <w:bCs/>
      <w:color w:val="000000"/>
    </w:rPr>
  </w:style>
  <w:style w:type="paragraph" w:customStyle="1" w:styleId="E38A4D24649548698C5544CFC88A60EA9">
    <w:name w:val="E38A4D24649548698C5544CFC88A60EA9"/>
    <w:rsid w:val="00880F6B"/>
    <w:pPr>
      <w:spacing w:after="200" w:line="276" w:lineRule="auto"/>
    </w:pPr>
    <w:rPr>
      <w:rFonts w:ascii="Arial" w:eastAsiaTheme="minorHAnsi" w:hAnsi="Arial" w:cs="Arial"/>
      <w:bCs/>
      <w:color w:val="000000"/>
    </w:rPr>
  </w:style>
  <w:style w:type="paragraph" w:customStyle="1" w:styleId="5E91B476D0B64C6BACE82695F229CF479">
    <w:name w:val="5E91B476D0B64C6BACE82695F229CF479"/>
    <w:rsid w:val="00880F6B"/>
    <w:pPr>
      <w:spacing w:after="200" w:line="276" w:lineRule="auto"/>
    </w:pPr>
    <w:rPr>
      <w:rFonts w:ascii="Arial" w:eastAsiaTheme="minorHAnsi" w:hAnsi="Arial" w:cs="Arial"/>
      <w:bCs/>
      <w:color w:val="000000"/>
    </w:rPr>
  </w:style>
  <w:style w:type="paragraph" w:customStyle="1" w:styleId="3A5BB4BC4BBF4B91A60F52A2265B44849">
    <w:name w:val="3A5BB4BC4BBF4B91A60F52A2265B44849"/>
    <w:rsid w:val="00880F6B"/>
    <w:pPr>
      <w:spacing w:after="200" w:line="276" w:lineRule="auto"/>
    </w:pPr>
    <w:rPr>
      <w:rFonts w:ascii="Arial" w:eastAsiaTheme="minorHAnsi" w:hAnsi="Arial" w:cs="Arial"/>
      <w:bCs/>
      <w:color w:val="000000"/>
    </w:rPr>
  </w:style>
  <w:style w:type="paragraph" w:customStyle="1" w:styleId="8AB2A5AF369B4334BA4381539565FF4C9">
    <w:name w:val="8AB2A5AF369B4334BA4381539565FF4C9"/>
    <w:rsid w:val="00880F6B"/>
    <w:pPr>
      <w:spacing w:after="200" w:line="276" w:lineRule="auto"/>
    </w:pPr>
    <w:rPr>
      <w:rFonts w:ascii="Arial" w:eastAsiaTheme="minorHAnsi" w:hAnsi="Arial" w:cs="Arial"/>
      <w:bCs/>
      <w:color w:val="000000"/>
    </w:rPr>
  </w:style>
  <w:style w:type="paragraph" w:customStyle="1" w:styleId="627F480A5A004E2EBE5389FA82A029009">
    <w:name w:val="627F480A5A004E2EBE5389FA82A029009"/>
    <w:rsid w:val="00880F6B"/>
    <w:pPr>
      <w:spacing w:after="200" w:line="276" w:lineRule="auto"/>
    </w:pPr>
    <w:rPr>
      <w:rFonts w:ascii="Arial" w:eastAsiaTheme="minorHAnsi" w:hAnsi="Arial" w:cs="Arial"/>
      <w:bCs/>
      <w:color w:val="000000"/>
    </w:rPr>
  </w:style>
  <w:style w:type="paragraph" w:customStyle="1" w:styleId="3A84938D6AF7442FA8CBB4F9A1DEF5AB9">
    <w:name w:val="3A84938D6AF7442FA8CBB4F9A1DEF5AB9"/>
    <w:rsid w:val="00880F6B"/>
    <w:pPr>
      <w:spacing w:after="200" w:line="276" w:lineRule="auto"/>
    </w:pPr>
    <w:rPr>
      <w:rFonts w:ascii="Arial" w:eastAsiaTheme="minorHAnsi" w:hAnsi="Arial" w:cs="Arial"/>
      <w:bCs/>
      <w:color w:val="000000"/>
    </w:rPr>
  </w:style>
  <w:style w:type="paragraph" w:customStyle="1" w:styleId="D162F7B30416489AB9F3A7496B67A3F26">
    <w:name w:val="D162F7B30416489AB9F3A7496B67A3F26"/>
    <w:rsid w:val="00880F6B"/>
    <w:pPr>
      <w:spacing w:after="200" w:line="276" w:lineRule="auto"/>
    </w:pPr>
    <w:rPr>
      <w:rFonts w:ascii="Arial" w:eastAsiaTheme="minorHAnsi" w:hAnsi="Arial" w:cs="Arial"/>
      <w:bCs/>
      <w:color w:val="000000"/>
    </w:rPr>
  </w:style>
  <w:style w:type="paragraph" w:customStyle="1" w:styleId="E059466437B84DAAB2504A1F711B69B35">
    <w:name w:val="E059466437B84DAAB2504A1F711B69B35"/>
    <w:rsid w:val="00880F6B"/>
    <w:pPr>
      <w:spacing w:after="200" w:line="276" w:lineRule="auto"/>
    </w:pPr>
    <w:rPr>
      <w:rFonts w:ascii="Arial" w:eastAsiaTheme="minorHAnsi" w:hAnsi="Arial" w:cs="Arial"/>
      <w:bCs/>
      <w:color w:val="000000"/>
    </w:rPr>
  </w:style>
  <w:style w:type="paragraph" w:customStyle="1" w:styleId="7C85295035B945B29A193FC96A5BB8772">
    <w:name w:val="7C85295035B945B29A193FC96A5BB8772"/>
    <w:rsid w:val="00880F6B"/>
    <w:pPr>
      <w:spacing w:after="200" w:line="276" w:lineRule="auto"/>
    </w:pPr>
    <w:rPr>
      <w:rFonts w:ascii="Arial" w:eastAsiaTheme="minorHAnsi" w:hAnsi="Arial" w:cs="Arial"/>
      <w:bCs/>
      <w:color w:val="000000"/>
    </w:rPr>
  </w:style>
  <w:style w:type="paragraph" w:customStyle="1" w:styleId="0F4B5174ECFA44C6A970E3A929B6968C1">
    <w:name w:val="0F4B5174ECFA44C6A970E3A929B6968C1"/>
    <w:rsid w:val="00880F6B"/>
    <w:pPr>
      <w:spacing w:after="200" w:line="276" w:lineRule="auto"/>
    </w:pPr>
    <w:rPr>
      <w:rFonts w:ascii="Arial" w:eastAsiaTheme="minorHAnsi" w:hAnsi="Arial" w:cs="Arial"/>
      <w:bCs/>
      <w:color w:val="000000"/>
    </w:rPr>
  </w:style>
  <w:style w:type="paragraph" w:customStyle="1" w:styleId="934CA9E53B7D42D08BFA8E920B8147611">
    <w:name w:val="934CA9E53B7D42D08BFA8E920B8147611"/>
    <w:rsid w:val="00880F6B"/>
    <w:pPr>
      <w:spacing w:after="200" w:line="276" w:lineRule="auto"/>
    </w:pPr>
    <w:rPr>
      <w:rFonts w:ascii="Arial" w:eastAsiaTheme="minorHAnsi" w:hAnsi="Arial" w:cs="Arial"/>
      <w:bCs/>
      <w:color w:val="000000"/>
    </w:rPr>
  </w:style>
  <w:style w:type="paragraph" w:customStyle="1" w:styleId="E6A7FB61573344F6B5EC1E378806E3391">
    <w:name w:val="E6A7FB61573344F6B5EC1E378806E3391"/>
    <w:rsid w:val="00880F6B"/>
    <w:pPr>
      <w:spacing w:after="200" w:line="276" w:lineRule="auto"/>
    </w:pPr>
    <w:rPr>
      <w:rFonts w:ascii="Arial" w:eastAsiaTheme="minorHAnsi" w:hAnsi="Arial" w:cs="Arial"/>
      <w:bCs/>
      <w:color w:val="000000"/>
    </w:rPr>
  </w:style>
  <w:style w:type="paragraph" w:customStyle="1" w:styleId="0C0B0473CA2E46D8BCA8C2530958B9FC">
    <w:name w:val="0C0B0473CA2E46D8BCA8C2530958B9FC"/>
    <w:rsid w:val="00EE2DA4"/>
    <w:pPr>
      <w:spacing w:after="200" w:line="276" w:lineRule="auto"/>
    </w:pPr>
    <w:rPr>
      <w:rFonts w:ascii="Arial" w:eastAsiaTheme="minorHAnsi" w:hAnsi="Arial" w:cs="Arial"/>
      <w:bCs/>
      <w:color w:val="000000"/>
    </w:rPr>
  </w:style>
  <w:style w:type="paragraph" w:customStyle="1" w:styleId="72343BED3BB04216948357C3C6D77747">
    <w:name w:val="72343BED3BB04216948357C3C6D77747"/>
    <w:rsid w:val="00EE2DA4"/>
    <w:pPr>
      <w:spacing w:after="200" w:line="276" w:lineRule="auto"/>
    </w:pPr>
    <w:rPr>
      <w:rFonts w:ascii="Arial" w:eastAsiaTheme="minorHAnsi" w:hAnsi="Arial" w:cs="Arial"/>
      <w:bCs/>
      <w:color w:val="000000"/>
    </w:rPr>
  </w:style>
  <w:style w:type="paragraph" w:customStyle="1" w:styleId="E38A4D24649548698C5544CFC88A60EA">
    <w:name w:val="E38A4D24649548698C5544CFC88A60EA"/>
    <w:rsid w:val="00EE2DA4"/>
    <w:pPr>
      <w:spacing w:after="200" w:line="276" w:lineRule="auto"/>
    </w:pPr>
    <w:rPr>
      <w:rFonts w:ascii="Arial" w:eastAsiaTheme="minorHAnsi" w:hAnsi="Arial" w:cs="Arial"/>
      <w:bCs/>
      <w:color w:val="000000"/>
    </w:rPr>
  </w:style>
  <w:style w:type="paragraph" w:customStyle="1" w:styleId="5E91B476D0B64C6BACE82695F229CF47">
    <w:name w:val="5E91B476D0B64C6BACE82695F229CF47"/>
    <w:rsid w:val="00EE2DA4"/>
    <w:pPr>
      <w:spacing w:after="200" w:line="276" w:lineRule="auto"/>
    </w:pPr>
    <w:rPr>
      <w:rFonts w:ascii="Arial" w:eastAsiaTheme="minorHAnsi" w:hAnsi="Arial" w:cs="Arial"/>
      <w:bCs/>
      <w:color w:val="000000"/>
    </w:rPr>
  </w:style>
  <w:style w:type="paragraph" w:customStyle="1" w:styleId="3A5BB4BC4BBF4B91A60F52A2265B4484">
    <w:name w:val="3A5BB4BC4BBF4B91A60F52A2265B4484"/>
    <w:rsid w:val="00EE2DA4"/>
    <w:pPr>
      <w:spacing w:after="200" w:line="276" w:lineRule="auto"/>
    </w:pPr>
    <w:rPr>
      <w:rFonts w:ascii="Arial" w:eastAsiaTheme="minorHAnsi" w:hAnsi="Arial" w:cs="Arial"/>
      <w:bCs/>
      <w:color w:val="000000"/>
    </w:rPr>
  </w:style>
  <w:style w:type="paragraph" w:customStyle="1" w:styleId="8AB2A5AF369B4334BA4381539565FF4C">
    <w:name w:val="8AB2A5AF369B4334BA4381539565FF4C"/>
    <w:rsid w:val="00EE2DA4"/>
    <w:pPr>
      <w:spacing w:after="200" w:line="276" w:lineRule="auto"/>
    </w:pPr>
    <w:rPr>
      <w:rFonts w:ascii="Arial" w:eastAsiaTheme="minorHAnsi" w:hAnsi="Arial" w:cs="Arial"/>
      <w:bCs/>
      <w:color w:val="000000"/>
    </w:rPr>
  </w:style>
  <w:style w:type="paragraph" w:customStyle="1" w:styleId="627F480A5A004E2EBE5389FA82A02900">
    <w:name w:val="627F480A5A004E2EBE5389FA82A02900"/>
    <w:rsid w:val="00EE2DA4"/>
    <w:pPr>
      <w:spacing w:after="200" w:line="276" w:lineRule="auto"/>
    </w:pPr>
    <w:rPr>
      <w:rFonts w:ascii="Arial" w:eastAsiaTheme="minorHAnsi" w:hAnsi="Arial" w:cs="Arial"/>
      <w:bCs/>
      <w:color w:val="000000"/>
    </w:rPr>
  </w:style>
  <w:style w:type="paragraph" w:customStyle="1" w:styleId="3A84938D6AF7442FA8CBB4F9A1DEF5AB">
    <w:name w:val="3A84938D6AF7442FA8CBB4F9A1DEF5AB"/>
    <w:rsid w:val="00EE2DA4"/>
    <w:pPr>
      <w:spacing w:after="200" w:line="276" w:lineRule="auto"/>
    </w:pPr>
    <w:rPr>
      <w:rFonts w:ascii="Arial" w:eastAsiaTheme="minorHAnsi" w:hAnsi="Arial" w:cs="Arial"/>
      <w:bCs/>
      <w:color w:val="000000"/>
    </w:rPr>
  </w:style>
  <w:style w:type="paragraph" w:customStyle="1" w:styleId="D162F7B30416489AB9F3A7496B67A3F2">
    <w:name w:val="D162F7B30416489AB9F3A7496B67A3F2"/>
    <w:rsid w:val="00EE2DA4"/>
    <w:pPr>
      <w:spacing w:after="200" w:line="276" w:lineRule="auto"/>
    </w:pPr>
    <w:rPr>
      <w:rFonts w:ascii="Arial" w:eastAsiaTheme="minorHAnsi" w:hAnsi="Arial" w:cs="Arial"/>
      <w:bCs/>
      <w:color w:val="000000"/>
    </w:rPr>
  </w:style>
  <w:style w:type="paragraph" w:customStyle="1" w:styleId="E059466437B84DAAB2504A1F711B69B3">
    <w:name w:val="E059466437B84DAAB2504A1F711B69B3"/>
    <w:rsid w:val="00EE2DA4"/>
    <w:pPr>
      <w:spacing w:after="200" w:line="276" w:lineRule="auto"/>
    </w:pPr>
    <w:rPr>
      <w:rFonts w:ascii="Arial" w:eastAsiaTheme="minorHAnsi" w:hAnsi="Arial" w:cs="Arial"/>
      <w:bCs/>
      <w:color w:val="000000"/>
    </w:rPr>
  </w:style>
  <w:style w:type="paragraph" w:customStyle="1" w:styleId="7C85295035B945B29A193FC96A5BB877">
    <w:name w:val="7C85295035B945B29A193FC96A5BB877"/>
    <w:rsid w:val="00EE2DA4"/>
    <w:pPr>
      <w:spacing w:after="200" w:line="276" w:lineRule="auto"/>
    </w:pPr>
    <w:rPr>
      <w:rFonts w:ascii="Arial" w:eastAsiaTheme="minorHAnsi" w:hAnsi="Arial" w:cs="Arial"/>
      <w:bCs/>
      <w:color w:val="000000"/>
    </w:rPr>
  </w:style>
  <w:style w:type="paragraph" w:customStyle="1" w:styleId="0F4B5174ECFA44C6A970E3A929B6968C">
    <w:name w:val="0F4B5174ECFA44C6A970E3A929B6968C"/>
    <w:rsid w:val="00EE2DA4"/>
    <w:pPr>
      <w:spacing w:after="200" w:line="276" w:lineRule="auto"/>
    </w:pPr>
    <w:rPr>
      <w:rFonts w:ascii="Arial" w:eastAsiaTheme="minorHAnsi" w:hAnsi="Arial" w:cs="Arial"/>
      <w:bCs/>
      <w:color w:val="000000"/>
    </w:rPr>
  </w:style>
  <w:style w:type="paragraph" w:customStyle="1" w:styleId="934CA9E53B7D42D08BFA8E920B814761">
    <w:name w:val="934CA9E53B7D42D08BFA8E920B814761"/>
    <w:rsid w:val="00EE2DA4"/>
    <w:pPr>
      <w:spacing w:after="200" w:line="276" w:lineRule="auto"/>
    </w:pPr>
    <w:rPr>
      <w:rFonts w:ascii="Arial" w:eastAsiaTheme="minorHAnsi" w:hAnsi="Arial" w:cs="Arial"/>
      <w:bCs/>
      <w:color w:val="000000"/>
    </w:rPr>
  </w:style>
  <w:style w:type="paragraph" w:customStyle="1" w:styleId="DFC45F4E25A14B9C854A8FCC34816D7C">
    <w:name w:val="DFC45F4E25A14B9C854A8FCC34816D7C"/>
    <w:rsid w:val="00EE2DA4"/>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6</cp:revision>
  <cp:lastPrinted>2025-01-14T18:58:00Z</cp:lastPrinted>
  <dcterms:created xsi:type="dcterms:W3CDTF">2026-07-15T21:07:00Z</dcterms:created>
  <dcterms:modified xsi:type="dcterms:W3CDTF">2026-09-10T16:17:00Z</dcterms:modified>
</cp:coreProperties>
</file>